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81C6" w14:textId="77777777" w:rsidR="00384242" w:rsidRDefault="00384242" w:rsidP="00494F2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</w:p>
    <w:p w14:paraId="72275A13" w14:textId="26123087" w:rsidR="00384242" w:rsidRDefault="00B057CA" w:rsidP="00D1275D">
      <w:pPr>
        <w:ind w:firstLine="708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384242" w:rsidRPr="00AB67B1">
        <w:rPr>
          <w:bCs/>
          <w:sz w:val="26"/>
          <w:szCs w:val="26"/>
        </w:rPr>
        <w:t>Ср</w:t>
      </w:r>
      <w:r w:rsidR="00F16A6A">
        <w:rPr>
          <w:bCs/>
          <w:sz w:val="26"/>
          <w:szCs w:val="26"/>
        </w:rPr>
        <w:t>авнительная таблица доходов 202</w:t>
      </w:r>
      <w:r w:rsidR="00CB216B">
        <w:rPr>
          <w:bCs/>
          <w:sz w:val="26"/>
          <w:szCs w:val="26"/>
        </w:rPr>
        <w:t>3</w:t>
      </w:r>
      <w:r w:rsidR="00F16A6A">
        <w:rPr>
          <w:bCs/>
          <w:sz w:val="26"/>
          <w:szCs w:val="26"/>
        </w:rPr>
        <w:t>-202</w:t>
      </w:r>
      <w:r w:rsidR="0064548B">
        <w:rPr>
          <w:bCs/>
          <w:sz w:val="26"/>
          <w:szCs w:val="26"/>
        </w:rPr>
        <w:t>6</w:t>
      </w:r>
      <w:r w:rsidR="00384242" w:rsidRPr="00AB67B1">
        <w:rPr>
          <w:bCs/>
          <w:sz w:val="26"/>
          <w:szCs w:val="26"/>
        </w:rPr>
        <w:t xml:space="preserve"> г.</w:t>
      </w:r>
      <w:r w:rsidR="008753AD">
        <w:rPr>
          <w:bCs/>
          <w:sz w:val="26"/>
          <w:szCs w:val="26"/>
        </w:rPr>
        <w:t xml:space="preserve"> </w:t>
      </w:r>
      <w:r w:rsidR="00384242" w:rsidRPr="00AB67B1">
        <w:rPr>
          <w:bCs/>
          <w:sz w:val="26"/>
          <w:szCs w:val="26"/>
        </w:rPr>
        <w:t>г.</w:t>
      </w:r>
      <w:r w:rsidR="00384242" w:rsidRPr="00DA72DF">
        <w:rPr>
          <w:b/>
          <w:bCs/>
          <w:sz w:val="26"/>
          <w:szCs w:val="26"/>
        </w:rPr>
        <w:t xml:space="preserve">     </w:t>
      </w:r>
    </w:p>
    <w:p w14:paraId="6AB7803D" w14:textId="77777777" w:rsidR="00494F20" w:rsidRPr="00494F20" w:rsidRDefault="00494F20" w:rsidP="00494F20">
      <w:pPr>
        <w:ind w:firstLine="708"/>
        <w:jc w:val="right"/>
        <w:rPr>
          <w:bCs/>
          <w:sz w:val="26"/>
          <w:szCs w:val="26"/>
        </w:rPr>
      </w:pPr>
      <w:r w:rsidRPr="00494F20">
        <w:rPr>
          <w:bCs/>
          <w:sz w:val="26"/>
          <w:szCs w:val="26"/>
        </w:rPr>
        <w:t>Приложение 1</w:t>
      </w:r>
    </w:p>
    <w:p w14:paraId="1CBF8F63" w14:textId="77777777" w:rsidR="00384242" w:rsidRPr="00DA72DF" w:rsidRDefault="00384242" w:rsidP="00D1275D">
      <w:pPr>
        <w:ind w:firstLine="708"/>
        <w:jc w:val="right"/>
        <w:rPr>
          <w:bCs/>
          <w:sz w:val="26"/>
          <w:szCs w:val="26"/>
        </w:rPr>
      </w:pPr>
      <w:r w:rsidRPr="00DA72DF">
        <w:rPr>
          <w:sz w:val="26"/>
          <w:szCs w:val="26"/>
        </w:rPr>
        <w:t>тыс. руб.</w:t>
      </w:r>
    </w:p>
    <w:tbl>
      <w:tblPr>
        <w:tblpPr w:leftFromText="180" w:rightFromText="180" w:vertAnchor="text" w:horzAnchor="margin" w:tblpXSpec="center" w:tblpY="93"/>
        <w:tblW w:w="10775" w:type="dxa"/>
        <w:tblLayout w:type="fixed"/>
        <w:tblLook w:val="00A0" w:firstRow="1" w:lastRow="0" w:firstColumn="1" w:lastColumn="0" w:noHBand="0" w:noVBand="0"/>
      </w:tblPr>
      <w:tblGrid>
        <w:gridCol w:w="3823"/>
        <w:gridCol w:w="1275"/>
        <w:gridCol w:w="1276"/>
        <w:gridCol w:w="1134"/>
        <w:gridCol w:w="709"/>
        <w:gridCol w:w="6"/>
        <w:gridCol w:w="1270"/>
        <w:gridCol w:w="6"/>
        <w:gridCol w:w="1270"/>
        <w:gridCol w:w="6"/>
      </w:tblGrid>
      <w:tr w:rsidR="006B4DF8" w:rsidRPr="00F62E9C" w14:paraId="3F5F866D" w14:textId="77777777" w:rsidTr="00970DA1">
        <w:trPr>
          <w:trHeight w:val="35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EC79AA" w14:textId="77777777" w:rsidR="006B4DF8" w:rsidRPr="00F62E9C" w:rsidRDefault="006B4DF8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t>Наименование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360B7" w14:textId="152FF05D" w:rsidR="006B4DF8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 на 202</w:t>
            </w:r>
            <w:r w:rsidR="0064548B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г</w:t>
            </w:r>
            <w:r w:rsidRPr="008A24D2">
              <w:rPr>
                <w:b/>
                <w:bCs/>
                <w:sz w:val="18"/>
                <w:szCs w:val="18"/>
              </w:rPr>
              <w:t>.</w:t>
            </w:r>
          </w:p>
          <w:p w14:paraId="66223A2C" w14:textId="77777777" w:rsidR="006B4DF8" w:rsidRPr="008A24D2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EA730" w14:textId="56786673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202</w:t>
            </w:r>
            <w:r w:rsidR="0064548B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FF47F" w14:textId="77777777" w:rsidR="0047359C" w:rsidRDefault="0047359C" w:rsidP="00C81C3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  <w:p w14:paraId="1500CA49" w14:textId="46B97F0C" w:rsidR="006B4DF8" w:rsidRPr="00F62E9C" w:rsidRDefault="006B4DF8" w:rsidP="00C81C3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202</w:t>
            </w:r>
            <w:r w:rsidR="0064548B">
              <w:rPr>
                <w:rFonts w:ascii="Times New Roman CYR" w:hAnsi="Times New Roman CYR" w:cs="Times New Roman CYR"/>
                <w:b/>
                <w:bCs/>
                <w:sz w:val="20"/>
              </w:rPr>
              <w:t>5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(проект)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A62BC" w14:textId="77777777" w:rsidR="0047359C" w:rsidRDefault="0047359C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  <w:p w14:paraId="5A5D10EF" w14:textId="32609A34" w:rsidR="006B4DF8" w:rsidRPr="00F62E9C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202</w:t>
            </w:r>
            <w:r w:rsidR="0064548B">
              <w:rPr>
                <w:rFonts w:ascii="Times New Roman CYR" w:hAnsi="Times New Roman CYR" w:cs="Times New Roman CYR"/>
                <w:b/>
                <w:bCs/>
                <w:sz w:val="20"/>
              </w:rPr>
              <w:t>6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(проект)</w:t>
            </w:r>
          </w:p>
        </w:tc>
      </w:tr>
      <w:tr w:rsidR="006B4DF8" w:rsidRPr="00F62E9C" w14:paraId="72EFB17C" w14:textId="77777777" w:rsidTr="005967CE">
        <w:trPr>
          <w:trHeight w:val="4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B4E920" w14:textId="77777777" w:rsidR="006B4DF8" w:rsidRPr="00F62E9C" w:rsidRDefault="006B4DF8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AA0C1" w14:textId="77777777" w:rsidR="006B4DF8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5EE6B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 w:rsidRPr="00F62E9C">
              <w:rPr>
                <w:b/>
                <w:bCs/>
                <w:sz w:val="20"/>
              </w:rPr>
              <w:t xml:space="preserve">   </w:t>
            </w:r>
            <w:r>
              <w:rPr>
                <w:b/>
                <w:bCs/>
                <w:sz w:val="20"/>
              </w:rPr>
              <w:t xml:space="preserve">                сумма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864B4" w14:textId="4FF1BFF4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Изменения к 202</w:t>
            </w:r>
            <w:r w:rsidR="0064548B">
              <w:rPr>
                <w:b/>
                <w:bCs/>
                <w:sz w:val="20"/>
              </w:rPr>
              <w:t>3</w:t>
            </w:r>
            <w:r>
              <w:rPr>
                <w:b/>
                <w:bCs/>
                <w:sz w:val="20"/>
              </w:rPr>
              <w:t xml:space="preserve"> году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DBFB2D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FA027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B4DF8" w:rsidRPr="00F62E9C" w14:paraId="5BF3297A" w14:textId="77777777" w:rsidTr="005967CE">
        <w:trPr>
          <w:gridAfter w:val="1"/>
          <w:wAfter w:w="6" w:type="dxa"/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8E086" w14:textId="77777777" w:rsidR="006B4DF8" w:rsidRPr="00F62E9C" w:rsidRDefault="006B4DF8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EDB8" w14:textId="77777777" w:rsidR="006B4DF8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3520F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FD55A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руб.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8B79C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 %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8B44F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A3655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B4DF8" w:rsidRPr="00F62E9C" w14:paraId="3E4A8335" w14:textId="77777777" w:rsidTr="005967CE">
        <w:trPr>
          <w:gridAfter w:val="1"/>
          <w:wAfter w:w="6" w:type="dxa"/>
          <w:trHeight w:val="27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8B1BEB" w14:textId="77777777" w:rsidR="006B4DF8" w:rsidRPr="00F62E9C" w:rsidRDefault="006B4DF8" w:rsidP="007922D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04C7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2F91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AF62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170C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609" w14:textId="77777777" w:rsidR="006B4DF8" w:rsidRPr="00F62E9C" w:rsidRDefault="006B4DF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678" w14:textId="77777777" w:rsidR="006B4DF8" w:rsidRPr="00F62E9C" w:rsidRDefault="006B4DF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</w:tr>
      <w:tr w:rsidR="006B4DF8" w:rsidRPr="00F62E9C" w14:paraId="4C8EBE8B" w14:textId="77777777" w:rsidTr="00970DA1">
        <w:trPr>
          <w:gridAfter w:val="1"/>
          <w:wAfter w:w="6" w:type="dxa"/>
          <w:trHeight w:val="51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6B62" w14:textId="77777777" w:rsidR="006B4DF8" w:rsidRPr="00F62E9C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89429" w14:textId="018AA30F" w:rsidR="006B4DF8" w:rsidRPr="007E2ED7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234 06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7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,00</w:t>
            </w:r>
            <w:r w:rsidR="0064548B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8BF36" w14:textId="2B3100DD" w:rsidR="006B4DF8" w:rsidRPr="007E2ED7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240 588,00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1C5E0B" w14:textId="5595B0F1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6 52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0CDB3" w14:textId="2F971440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102.8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00FB1" w14:textId="6639DDB7" w:rsidR="006B4DF8" w:rsidRPr="007E2ED7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224 922,00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6AD9A" w14:textId="4745B305" w:rsidR="006B4DF8" w:rsidRPr="007E2ED7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230 915,00</w:t>
            </w:r>
          </w:p>
        </w:tc>
      </w:tr>
      <w:tr w:rsidR="006B4DF8" w:rsidRPr="00F62E9C" w14:paraId="4FCDE086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0ACEB" w14:textId="77777777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4AF39" w14:textId="3BC6B18B" w:rsidR="006B4DF8" w:rsidRPr="00F73C0D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178 184,00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2ED35" w14:textId="6CF3B6C8" w:rsidR="006B4DF8" w:rsidRPr="00F73C0D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197 729,00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2D961" w14:textId="1D35738E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  <w:lang w:val="en-US"/>
              </w:rPr>
              <w:t>19 545.00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CA30E3" w14:textId="168512E5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  <w:lang w:val="en-US"/>
              </w:rPr>
              <w:t>109.7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2355B" w14:textId="0B411D0A" w:rsidR="006B4DF8" w:rsidRPr="00F73C0D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186 421,00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5A314" w14:textId="1DCB97DD" w:rsidR="006B4DF8" w:rsidRPr="00F73C0D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190 844,00</w:t>
            </w:r>
          </w:p>
        </w:tc>
      </w:tr>
      <w:tr w:rsidR="006B4DF8" w:rsidRPr="00F62E9C" w14:paraId="5583E7D8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5F9B" w14:textId="77777777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EB35F" w14:textId="27A45E4E" w:rsidR="006B4DF8" w:rsidRPr="003D0D80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114 497,00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41A6D" w14:textId="2B44FFC6" w:rsidR="006B4DF8" w:rsidRPr="003D0D80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125 885,00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A6BC69" w14:textId="3B779173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11 388.00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96E8CD" w14:textId="4E4C6FF1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110.0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DE674" w14:textId="6083B817" w:rsidR="006B4DF8" w:rsidRPr="003D0D80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116 985,00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EABDB" w14:textId="775836CE" w:rsidR="006B4DF8" w:rsidRPr="003D0D80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120 050,00</w:t>
            </w:r>
          </w:p>
        </w:tc>
      </w:tr>
      <w:tr w:rsidR="006B4DF8" w:rsidRPr="00F62E9C" w14:paraId="4D8352F8" w14:textId="77777777" w:rsidTr="00970DA1">
        <w:trPr>
          <w:gridAfter w:val="1"/>
          <w:wAfter w:w="6" w:type="dxa"/>
          <w:trHeight w:val="51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9E7" w14:textId="0B2690F3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Налоги на товары (работы, услуги), реализуемые на территории Российской Федерации</w:t>
            </w:r>
            <w:r w:rsidR="003D0D80">
              <w:rPr>
                <w:rFonts w:ascii="Times New Roman CYR" w:hAnsi="Times New Roman CYR" w:cs="Times New Roman CYR"/>
                <w:b/>
                <w:bCs/>
                <w:sz w:val="20"/>
              </w:rPr>
              <w:t>. в т.ч.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8FF48" w14:textId="7C498E28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15 773,00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635FD" w14:textId="50F36F44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18 803,00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1F3AA" w14:textId="2B54A49F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3 030.00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FDA8E8" w14:textId="6B8CC9F7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119.2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5B8B4" w14:textId="31560661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19 388,00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BA4F1" w14:textId="1CDB810D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19 388,00</w:t>
            </w:r>
          </w:p>
        </w:tc>
      </w:tr>
      <w:tr w:rsidR="003D0D80" w:rsidRPr="00B64906" w14:paraId="6D394D79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8B13" w14:textId="390B0636" w:rsidR="003D0D80" w:rsidRPr="003D0D80" w:rsidRDefault="003D0D80" w:rsidP="003D0D80">
            <w:pPr>
              <w:ind w:left="33" w:hanging="33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0"/>
              </w:rPr>
              <w:t>н</w:t>
            </w:r>
            <w:r w:rsidRPr="003D0D80">
              <w:rPr>
                <w:rFonts w:ascii="Times New Roman CYR" w:hAnsi="Times New Roman CYR" w:cs="Times New Roman CYR"/>
                <w:sz w:val="20"/>
              </w:rPr>
              <w:t>алог, взимаемый в связи с упрощённой</w:t>
            </w:r>
            <w:r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3D0D80">
              <w:rPr>
                <w:rFonts w:ascii="Times New Roman CYR" w:hAnsi="Times New Roman CYR" w:cs="Times New Roman CYR"/>
                <w:sz w:val="20"/>
              </w:rPr>
              <w:t>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F557C" w14:textId="3896D942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 w:rsidRPr="003D0D80">
              <w:rPr>
                <w:rFonts w:ascii="Times New Roman CYR" w:hAnsi="Times New Roman CYR" w:cs="Times New Roman CYR"/>
                <w:sz w:val="20"/>
              </w:rPr>
              <w:t>8 602,00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3A01" w14:textId="18FDCEAB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 w:rsidRPr="003D0D80">
              <w:rPr>
                <w:rFonts w:ascii="Times New Roman CYR" w:hAnsi="Times New Roman CYR" w:cs="Times New Roman CYR"/>
                <w:sz w:val="20"/>
              </w:rPr>
              <w:t>10 493,00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12EE6" w14:textId="678913D6" w:rsidR="003D0D80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1 891.00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C11509" w14:textId="4EB92C9A" w:rsidR="003D0D80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122.0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0A7D3" w14:textId="467960CD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 w:rsidRPr="003D0D80">
              <w:rPr>
                <w:rFonts w:ascii="Times New Roman CYR" w:hAnsi="Times New Roman CYR" w:cs="Times New Roman CYR"/>
                <w:sz w:val="20"/>
              </w:rPr>
              <w:t>7 973,00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33447" w14:textId="7A2D4759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 w:rsidRPr="003D0D80">
              <w:rPr>
                <w:rFonts w:ascii="Times New Roman CYR" w:hAnsi="Times New Roman CYR" w:cs="Times New Roman CYR"/>
                <w:sz w:val="20"/>
              </w:rPr>
              <w:t>7 667,00</w:t>
            </w:r>
          </w:p>
        </w:tc>
      </w:tr>
      <w:tr w:rsidR="003D0D80" w:rsidRPr="00B64906" w14:paraId="3E17ECD1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23D8" w14:textId="2217D0E4" w:rsidR="003D0D80" w:rsidRPr="003D0D80" w:rsidRDefault="003D0D80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  единый налог на вменённый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B01D1" w14:textId="1A006BC0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-268,00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17B94" w14:textId="7DEC7152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9EAFA2" w14:textId="77777777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C4D602" w14:textId="77777777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2E3D1" w14:textId="06F06E45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AA1A5" w14:textId="382E65BF" w:rsidR="003D0D80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0,00</w:t>
            </w:r>
          </w:p>
        </w:tc>
      </w:tr>
      <w:tr w:rsidR="003D0D80" w:rsidRPr="00B64906" w14:paraId="4292EB2F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131F" w14:textId="13F6826B" w:rsidR="003D0D80" w:rsidRPr="00E86A52" w:rsidRDefault="003D0D80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 </w:t>
            </w:r>
            <w:r w:rsidR="00E86A52" w:rsidRPr="00E86A52">
              <w:rPr>
                <w:rFonts w:ascii="Times New Roman CYR" w:hAnsi="Times New Roman CYR" w:cs="Times New Roman CYR"/>
                <w:sz w:val="20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44C06" w14:textId="4CF2B71D" w:rsidR="003D0D80" w:rsidRPr="003D0D80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7220" w14:textId="20E0037E" w:rsidR="003D0D80" w:rsidRPr="003D0D80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2 619,00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7F757" w14:textId="32CB2280" w:rsidR="003D0D80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369.00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8838C" w14:textId="656D3660" w:rsidR="003D0D80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116.4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B5B83" w14:textId="0F7AB0F8" w:rsidR="003D0D80" w:rsidRPr="003D0D80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29FA2" w14:textId="644ADC46" w:rsidR="003D0D80" w:rsidRPr="003D0D80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941,00</w:t>
            </w:r>
          </w:p>
        </w:tc>
      </w:tr>
      <w:tr w:rsidR="00E86A52" w:rsidRPr="00B64906" w14:paraId="02ED788D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5D94" w14:textId="479930C5" w:rsidR="00E86A52" w:rsidRPr="00E86A52" w:rsidRDefault="00E86A52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E86A52">
              <w:rPr>
                <w:rFonts w:ascii="Times New Roman CYR" w:hAnsi="Times New Roman CYR" w:cs="Times New Roman CYR"/>
                <w:sz w:val="20"/>
              </w:rPr>
              <w:t xml:space="preserve"> налог, взимаемый в связи с применением патентной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6A299" w14:textId="29808577" w:rsidR="00E86A52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2 261,00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8AB63" w14:textId="576EAB85" w:rsidR="00E86A52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2 622,00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23CCB5" w14:textId="40DC4A99" w:rsidR="00E86A52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361.00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710A21" w14:textId="3BC0FE72" w:rsidR="00E86A52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116.0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6DAD" w14:textId="0B893BAF" w:rsidR="00E86A52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2 621,00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6FF2" w14:textId="5876B266" w:rsidR="00E86A52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2,726,00</w:t>
            </w:r>
          </w:p>
        </w:tc>
      </w:tr>
      <w:tr w:rsidR="006B4DF8" w:rsidRPr="00B64906" w14:paraId="3619735C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DDA" w14:textId="129E5F18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52B94" w14:textId="5ADB9A9C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12 845,00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5D176" w14:textId="7EA29DF0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15 734,00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F19015" w14:textId="36BC4FC9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2 889.00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3144E8" w14:textId="6E4435E6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122.5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D3280" w14:textId="669B12E0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11 499,00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73783" w14:textId="32F22883" w:rsidR="006B4DF8" w:rsidRPr="003D0D80" w:rsidRDefault="003D0D8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D0D80">
              <w:rPr>
                <w:rFonts w:ascii="Times New Roman CYR" w:hAnsi="Times New Roman CYR" w:cs="Times New Roman CYR"/>
                <w:b/>
                <w:bCs/>
                <w:sz w:val="20"/>
              </w:rPr>
              <w:t>11 334,00</w:t>
            </w:r>
          </w:p>
        </w:tc>
      </w:tr>
      <w:tr w:rsidR="006B4DF8" w:rsidRPr="00F62E9C" w14:paraId="27350FD7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7F42" w14:textId="1A64D383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Налоги на имущество</w:t>
            </w:r>
            <w:r w:rsidR="00E86A52">
              <w:rPr>
                <w:rFonts w:ascii="Times New Roman CYR" w:hAnsi="Times New Roman CYR" w:cs="Times New Roman CYR"/>
                <w:b/>
                <w:bCs/>
                <w:sz w:val="20"/>
              </w:rPr>
              <w:t>, в т.ч.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AFBC8" w14:textId="6BE84926" w:rsidR="006B4DF8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31 451,00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A047E" w14:textId="6569811A" w:rsidR="006B4DF8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86A52">
              <w:rPr>
                <w:rFonts w:ascii="Times New Roman CYR" w:hAnsi="Times New Roman CYR" w:cs="Times New Roman CYR"/>
                <w:b/>
                <w:bCs/>
                <w:sz w:val="20"/>
              </w:rPr>
              <w:t>34 039,00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8B31A2" w14:textId="2485B367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2 588.00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FC0837" w14:textId="2FD91824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108.2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40330" w14:textId="5B8EB73A" w:rsidR="006B4DF8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35 151,00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B4725" w14:textId="2924F4EF" w:rsidR="006B4DF8" w:rsidRPr="00E86A52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36 563,00</w:t>
            </w:r>
          </w:p>
        </w:tc>
      </w:tr>
      <w:tr w:rsidR="006B4DF8" w:rsidRPr="00B64906" w14:paraId="1BBEBF05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11A3" w14:textId="255080F5" w:rsidR="006B4DF8" w:rsidRPr="00B64906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2DDB" w14:textId="0F694607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3 600,00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FE71A" w14:textId="431473F8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4 704,00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1A14B" w14:textId="77F0BA07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1 104.00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A593B6" w14:textId="750AD445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130.7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08250" w14:textId="68079559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4 890,00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3FEB2" w14:textId="6CF03A69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5 090,00</w:t>
            </w:r>
          </w:p>
        </w:tc>
      </w:tr>
      <w:tr w:rsidR="006B4DF8" w:rsidRPr="00B64906" w14:paraId="25EAABA9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C245" w14:textId="33A5BD53" w:rsidR="006B4DF8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Транспортный налог с </w:t>
            </w:r>
            <w:r w:rsidR="00F73C0D">
              <w:rPr>
                <w:rFonts w:ascii="Times New Roman CYR" w:hAnsi="Times New Roman CYR" w:cs="Times New Roman CYR"/>
                <w:sz w:val="20"/>
              </w:rPr>
              <w:t>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BC5BC" w14:textId="207CE2C2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19 915,00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D97BC" w14:textId="330D8CE9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19 800,00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2EA5A" w14:textId="639AB0C7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-115.00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5D7A" w14:textId="61DA295E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99.4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008E9" w14:textId="32270165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20 590,00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28239" w14:textId="73E3789B" w:rsidR="006B4DF8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21 415,00</w:t>
            </w:r>
          </w:p>
        </w:tc>
      </w:tr>
      <w:tr w:rsidR="00F73C0D" w:rsidRPr="00B64906" w14:paraId="3CC1A3DF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3A8C" w14:textId="101D2BB0" w:rsidR="00F73C0D" w:rsidRDefault="00F73C0D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0F83B" w14:textId="09D05922" w:rsidR="00F73C0D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7 936,00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FD470" w14:textId="079E572C" w:rsidR="00F73C0D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9 535,00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35A0D5" w14:textId="003BEEA5" w:rsidR="00F73C0D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1 599.00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7E48B" w14:textId="4C45113A" w:rsidR="00F73C0D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120.2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7882E" w14:textId="157DCDDF" w:rsidR="00F73C0D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9 671,00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024D3" w14:textId="5EDC85B9" w:rsidR="00F73C0D" w:rsidRPr="00CB216B" w:rsidRDefault="00CB216B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10 058,00</w:t>
            </w:r>
          </w:p>
        </w:tc>
      </w:tr>
      <w:tr w:rsidR="006B4DF8" w:rsidRPr="00F62E9C" w14:paraId="65A19621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6ED8" w14:textId="77777777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3DAEF" w14:textId="122C78A2" w:rsidR="006B4DF8" w:rsidRPr="00E86A52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86A52">
              <w:rPr>
                <w:rFonts w:ascii="Times New Roman CYR" w:hAnsi="Times New Roman CYR" w:cs="Times New Roman CYR"/>
                <w:b/>
                <w:bCs/>
                <w:sz w:val="20"/>
              </w:rPr>
              <w:t>3 618,00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2EAE7" w14:textId="4EF305B1" w:rsidR="006B4DF8" w:rsidRPr="00E86A52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86A52">
              <w:rPr>
                <w:rFonts w:ascii="Times New Roman CYR" w:hAnsi="Times New Roman CYR" w:cs="Times New Roman CYR"/>
                <w:b/>
                <w:bCs/>
                <w:sz w:val="20"/>
              </w:rPr>
              <w:t>3 268,00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7A5EEF" w14:textId="227B9AD2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-350.00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8C773" w14:textId="51867FA7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90.3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84B55" w14:textId="656FCA44" w:rsidR="006B4DF8" w:rsidRPr="00E86A52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86A52">
              <w:rPr>
                <w:rFonts w:ascii="Times New Roman CYR" w:hAnsi="Times New Roman CYR" w:cs="Times New Roman CYR"/>
                <w:b/>
                <w:bCs/>
                <w:sz w:val="20"/>
              </w:rPr>
              <w:t>3 398,00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F03CC" w14:textId="46A8335E" w:rsidR="006B4DF8" w:rsidRPr="00E86A52" w:rsidRDefault="00CB216B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86A52">
              <w:rPr>
                <w:rFonts w:ascii="Times New Roman CYR" w:hAnsi="Times New Roman CYR" w:cs="Times New Roman CYR"/>
                <w:b/>
                <w:bCs/>
                <w:sz w:val="20"/>
              </w:rPr>
              <w:t>3 509,00</w:t>
            </w:r>
          </w:p>
        </w:tc>
      </w:tr>
      <w:tr w:rsidR="006B4DF8" w:rsidRPr="00F62E9C" w14:paraId="6C38292E" w14:textId="77777777" w:rsidTr="00970DA1">
        <w:trPr>
          <w:gridAfter w:val="1"/>
          <w:wAfter w:w="6" w:type="dxa"/>
          <w:trHeight w:val="39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54EC" w14:textId="7EA25CAA" w:rsidR="006B4DF8" w:rsidRPr="00F73C0D" w:rsidRDefault="00F73C0D" w:rsidP="00E27A9E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sz w:val="20"/>
              </w:rPr>
              <w:t>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24027" w14:textId="3FBA0AC6" w:rsidR="006B4DF8" w:rsidRPr="00DF22D8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55 884,00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3C1C1" w14:textId="3FEFBEC7" w:rsidR="006B4DF8" w:rsidRPr="00DF22D8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42 859,00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CDBAF" w14:textId="07F7DC43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  <w:lang w:val="en-US"/>
              </w:rPr>
              <w:t>-13 025.00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4A8DC" w14:textId="31B65DA0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  <w:lang w:val="en-US"/>
              </w:rPr>
              <w:t>76.7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EC30E" w14:textId="627DCEC7" w:rsidR="006B4DF8" w:rsidRPr="00DF22D8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38 501,00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DE6B3" w14:textId="7CC1F95F" w:rsidR="006B4DF8" w:rsidRPr="00DF22D8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40 071,00</w:t>
            </w:r>
          </w:p>
        </w:tc>
      </w:tr>
      <w:tr w:rsidR="00F73C0D" w:rsidRPr="00F62E9C" w14:paraId="68FDCD18" w14:textId="77777777" w:rsidTr="00970DA1">
        <w:trPr>
          <w:gridAfter w:val="1"/>
          <w:wAfter w:w="6" w:type="dxa"/>
          <w:trHeight w:val="2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7AF3" w14:textId="5608779D" w:rsidR="00F73C0D" w:rsidRPr="00F73C0D" w:rsidRDefault="00F73C0D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  <w:r w:rsidR="00E86A52">
              <w:rPr>
                <w:rFonts w:ascii="Times New Roman CYR" w:hAnsi="Times New Roman CYR" w:cs="Times New Roman CYR"/>
                <w:b/>
                <w:bCs/>
                <w:sz w:val="20"/>
              </w:rPr>
              <w:t>, в т.ч.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D7A506" w14:textId="4CBB2111" w:rsidR="00F73C0D" w:rsidRPr="00445401" w:rsidRDefault="007641CD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32 397,00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E2D4FD" w14:textId="2E38BDAA" w:rsidR="00F73C0D" w:rsidRPr="00445401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32 405,00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11A07E" w14:textId="29EAB018" w:rsidR="00F73C0D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8.00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46A631" w14:textId="66E461E5" w:rsidR="00F73C0D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263EC" w14:textId="01B9B421" w:rsidR="00F73C0D" w:rsidRPr="00445401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33 377,00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FF819" w14:textId="31717CA7" w:rsidR="00F73C0D" w:rsidRPr="00445401" w:rsidRDefault="00E86A52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34 367,00</w:t>
            </w:r>
          </w:p>
        </w:tc>
      </w:tr>
      <w:tr w:rsidR="006B4DF8" w:rsidRPr="00F62E9C" w14:paraId="438DCB6F" w14:textId="77777777" w:rsidTr="00970DA1">
        <w:trPr>
          <w:gridAfter w:val="1"/>
          <w:wAfter w:w="6" w:type="dxa"/>
          <w:trHeight w:val="73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78A" w14:textId="3E529F48" w:rsidR="006B4DF8" w:rsidRDefault="007641CD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д</w:t>
            </w:r>
            <w:r w:rsidR="006B4DF8" w:rsidRPr="00F62E9C">
              <w:rPr>
                <w:rFonts w:ascii="Times New Roman CYR" w:hAnsi="Times New Roman CYR" w:cs="Times New Roman CYR"/>
                <w:sz w:val="20"/>
              </w:rPr>
              <w:t xml:space="preserve">оходы, получаемые в виде арендной </w:t>
            </w:r>
            <w:r w:rsidR="00DF22D8">
              <w:rPr>
                <w:rFonts w:ascii="Times New Roman CYR" w:hAnsi="Times New Roman CYR" w:cs="Times New Roman CYR"/>
                <w:sz w:val="20"/>
              </w:rPr>
              <w:t>либо иной платы за передачу в безвозмездное пользование государствен</w:t>
            </w:r>
            <w:r w:rsidR="00835609">
              <w:rPr>
                <w:rFonts w:ascii="Times New Roman CYR" w:hAnsi="Times New Roman CYR" w:cs="Times New Roman CYR"/>
                <w:sz w:val="20"/>
              </w:rPr>
              <w:t>-</w:t>
            </w:r>
            <w:r w:rsidR="00DF22D8">
              <w:rPr>
                <w:rFonts w:ascii="Times New Roman CYR" w:hAnsi="Times New Roman CYR" w:cs="Times New Roman CYR"/>
                <w:sz w:val="20"/>
              </w:rPr>
              <w:t>ного и муниципального имущества</w:t>
            </w:r>
            <w:r w:rsidR="006B4DF8">
              <w:rPr>
                <w:rFonts w:ascii="Times New Roman CYR" w:hAnsi="Times New Roman CYR" w:cs="Times New Roman CYR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EE7723" w14:textId="2DC2DE4C" w:rsidR="006B4DF8" w:rsidRPr="007E2ED7" w:rsidRDefault="00E86A52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</w:t>
            </w:r>
            <w:r w:rsidR="007641CD">
              <w:rPr>
                <w:rFonts w:ascii="Times New Roman CYR" w:hAnsi="Times New Roman CYR" w:cs="Times New Roman CYR"/>
                <w:sz w:val="20"/>
              </w:rPr>
              <w:t>9 845</w:t>
            </w:r>
            <w:r>
              <w:rPr>
                <w:rFonts w:ascii="Times New Roman CYR" w:hAnsi="Times New Roman CYR" w:cs="Times New Roman CYR"/>
                <w:sz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D5ECC" w14:textId="381B81BE" w:rsidR="006B4DF8" w:rsidRPr="007E2ED7" w:rsidRDefault="007641C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20 605</w:t>
            </w:r>
            <w:r w:rsidR="00E86A52">
              <w:rPr>
                <w:rFonts w:ascii="Times New Roman CYR" w:hAnsi="Times New Roman CYR" w:cs="Times New Roman CYR"/>
                <w:sz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0A6CDC" w14:textId="0DBF5A1F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760.00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FF08F8" w14:textId="35C48CBD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103.8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7CBC9" w14:textId="16C2D8BA" w:rsidR="006B4DF8" w:rsidRPr="007E2ED7" w:rsidRDefault="007641C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21 10</w:t>
            </w:r>
            <w:r w:rsidR="00926DCA">
              <w:rPr>
                <w:rFonts w:ascii="Times New Roman CYR" w:hAnsi="Times New Roman CYR" w:cs="Times New Roman CYR"/>
                <w:sz w:val="20"/>
              </w:rPr>
              <w:t>5</w:t>
            </w:r>
            <w:r>
              <w:rPr>
                <w:rFonts w:ascii="Times New Roman CYR" w:hAnsi="Times New Roman CYR" w:cs="Times New Roman CYR"/>
                <w:sz w:val="20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1D8FB" w14:textId="7D10DF0E" w:rsidR="007641CD" w:rsidRPr="007E2ED7" w:rsidRDefault="007641CD" w:rsidP="007641CD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21 605,00</w:t>
            </w:r>
          </w:p>
        </w:tc>
      </w:tr>
      <w:tr w:rsidR="006B4DF8" w:rsidRPr="00F62E9C" w14:paraId="7FE7E34E" w14:textId="77777777" w:rsidTr="00970DA1">
        <w:trPr>
          <w:gridAfter w:val="1"/>
          <w:wAfter w:w="6" w:type="dxa"/>
          <w:trHeight w:val="2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DD12" w14:textId="02152F25" w:rsidR="006B4DF8" w:rsidRPr="00F62E9C" w:rsidRDefault="007641CD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п</w:t>
            </w:r>
            <w:r w:rsidR="006B4DF8">
              <w:rPr>
                <w:rFonts w:ascii="Times New Roman CYR" w:hAnsi="Times New Roman CYR" w:cs="Times New Roman CYR"/>
                <w:sz w:val="20"/>
              </w:rPr>
              <w:t>рочие поступления от использования имущества, находящегося в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62BB4" w14:textId="137133AD" w:rsidR="006B4DF8" w:rsidRPr="007E2ED7" w:rsidRDefault="007641C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12 552,00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77C80" w14:textId="444D8101" w:rsidR="006B4DF8" w:rsidRPr="007E2ED7" w:rsidRDefault="007641C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11 800,00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FE164" w14:textId="5F1382C6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-752.00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67739" w14:textId="13E15657" w:rsidR="006B4DF8" w:rsidRPr="006172F8" w:rsidRDefault="006172F8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94.0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87A89" w14:textId="7B4BD542" w:rsidR="006B4DF8" w:rsidRPr="007E2ED7" w:rsidRDefault="007641C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12 272,00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8F6B" w14:textId="7C1020C8" w:rsidR="006B4DF8" w:rsidRPr="007E2ED7" w:rsidRDefault="007641C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12 762,00</w:t>
            </w:r>
          </w:p>
        </w:tc>
      </w:tr>
      <w:tr w:rsidR="006B4DF8" w:rsidRPr="00F62E9C" w14:paraId="1D817278" w14:textId="77777777" w:rsidTr="00970DA1">
        <w:trPr>
          <w:gridAfter w:val="1"/>
          <w:wAfter w:w="6" w:type="dxa"/>
          <w:trHeight w:val="4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315A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069B7" w14:textId="57D84B1E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48F83" w14:textId="489B51C3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25C25" w14:textId="02CDBF97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-89.00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5E331" w14:textId="4978569F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60.1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989EC" w14:textId="79A06B0B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134,00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CE246" w14:textId="0CA3FA28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134,00</w:t>
            </w:r>
          </w:p>
        </w:tc>
      </w:tr>
      <w:tr w:rsidR="006B4DF8" w:rsidRPr="00F62E9C" w14:paraId="64A00361" w14:textId="77777777" w:rsidTr="00970DA1">
        <w:trPr>
          <w:gridAfter w:val="1"/>
          <w:wAfter w:w="6" w:type="dxa"/>
          <w:trHeight w:val="77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33AC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65D31" w14:textId="00D00D01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6 808,00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200EE" w14:textId="27051AA0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3 920,00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AAC63" w14:textId="027AA307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-2 888.00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42A9B" w14:textId="6FE5184D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57.6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5194" w14:textId="36743AF1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3 950,00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D695D" w14:textId="2B483D86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4 490,00</w:t>
            </w:r>
          </w:p>
        </w:tc>
      </w:tr>
      <w:tr w:rsidR="006B4DF8" w:rsidRPr="00F62E9C" w14:paraId="6EE568B1" w14:textId="77777777" w:rsidTr="00970DA1">
        <w:trPr>
          <w:gridAfter w:val="1"/>
          <w:wAfter w:w="6" w:type="dxa"/>
          <w:trHeight w:val="36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7DF9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Доходы от реализации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CACE3" w14:textId="42801319" w:rsidR="006B4DF8" w:rsidRPr="00445401" w:rsidRDefault="006201B7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12 537</w:t>
            </w:r>
            <w:r w:rsidR="00D4478C">
              <w:rPr>
                <w:rFonts w:ascii="Times New Roman CYR" w:hAnsi="Times New Roman CYR" w:cs="Times New Roman CYR"/>
                <w:b/>
                <w:bCs/>
                <w:sz w:val="2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18888" w14:textId="01E20D76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5 400,00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0FC437" w14:textId="5B5C5F84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-7 137.00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E740BC" w14:textId="6B07FBAC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43.1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B1C1B" w14:textId="66DB1CFB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1E6F0" w14:textId="3C014FC5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0,00</w:t>
            </w:r>
          </w:p>
        </w:tc>
      </w:tr>
      <w:tr w:rsidR="006B4DF8" w:rsidRPr="00F62E9C" w14:paraId="3FF44755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B382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9316C" w14:textId="0C46F4DB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3 529,00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9D0AE" w14:textId="6499668D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B771E4" w14:textId="7EA34201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-2 529.00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8E0AB" w14:textId="74D85FBB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35.3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B35F" w14:textId="7CD54CE0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1 040,00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126A4" w14:textId="0BF34EBF" w:rsidR="006B4DF8" w:rsidRPr="00445401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1 080,00</w:t>
            </w:r>
          </w:p>
        </w:tc>
      </w:tr>
      <w:tr w:rsidR="006B4DF8" w:rsidRPr="00F62E9C" w14:paraId="0BD541E8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54FC" w14:textId="534B8FF2" w:rsidR="006B4DF8" w:rsidRPr="00D4478C" w:rsidRDefault="00D4478C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D4478C">
              <w:rPr>
                <w:rFonts w:ascii="Times New Roman CYR" w:hAnsi="Times New Roman CYR" w:cs="Times New Roman CYR"/>
                <w:b/>
                <w:bCs/>
                <w:sz w:val="20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4CCED" w14:textId="2740D5BE" w:rsidR="006B4DF8" w:rsidRPr="00D4478C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D4478C">
              <w:rPr>
                <w:rFonts w:ascii="Times New Roman CYR" w:hAnsi="Times New Roman CYR" w:cs="Times New Roman CYR"/>
                <w:b/>
                <w:bCs/>
                <w:sz w:val="20"/>
              </w:rPr>
              <w:t>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6A1B9" w14:textId="4D49B30C" w:rsidR="006B4DF8" w:rsidRPr="00D4478C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D4478C">
              <w:rPr>
                <w:rFonts w:ascii="Times New Roman CYR" w:hAnsi="Times New Roman CYR" w:cs="Times New Roman CYR"/>
                <w:b/>
                <w:bCs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71956" w14:textId="1D9A73BA" w:rsidR="006B4DF8" w:rsidRPr="00D4478C" w:rsidRDefault="00676FCD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-390,00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73DDFE" w14:textId="77777777" w:rsidR="006B4DF8" w:rsidRPr="00D4478C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84CE3" w14:textId="5CE3EF12" w:rsidR="006B4DF8" w:rsidRPr="00D4478C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D4478C">
              <w:rPr>
                <w:rFonts w:ascii="Times New Roman CYR" w:hAnsi="Times New Roman CYR" w:cs="Times New Roman CYR"/>
                <w:b/>
                <w:bCs/>
                <w:sz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84CA" w14:textId="2BACC834" w:rsidR="006B4DF8" w:rsidRPr="00D4478C" w:rsidRDefault="00D4478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D4478C">
              <w:rPr>
                <w:rFonts w:ascii="Times New Roman CYR" w:hAnsi="Times New Roman CYR" w:cs="Times New Roman CYR"/>
                <w:b/>
                <w:bCs/>
                <w:sz w:val="20"/>
              </w:rPr>
              <w:t>0,00</w:t>
            </w:r>
          </w:p>
        </w:tc>
      </w:tr>
      <w:tr w:rsidR="006B4DF8" w:rsidRPr="00F62E9C" w14:paraId="5C68D73A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2F6" w14:textId="77777777" w:rsidR="006B4DF8" w:rsidRPr="00F62E9C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A25D1" w14:textId="433DE69A" w:rsidR="006B4DF8" w:rsidRPr="00232C1C" w:rsidRDefault="006201B7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</w:rPr>
              <w:t> 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19 512.20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9AE87" w14:textId="2000E2E9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1 168 956,70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991E3A" w14:textId="752ADF8B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-15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0 555.50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295ED9" w14:textId="02DF5839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88.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8AB7B" w14:textId="4019B633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1 128 470,68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7893E" w14:textId="37A454CD" w:rsidR="006B4DF8" w:rsidRPr="007E2ED7" w:rsidRDefault="006201B7" w:rsidP="00E27A9E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1 151 980,40</w:t>
            </w:r>
          </w:p>
        </w:tc>
      </w:tr>
      <w:tr w:rsidR="006B4DF8" w:rsidRPr="00F62E9C" w14:paraId="73E4F3DA" w14:textId="77777777" w:rsidTr="00970DA1">
        <w:trPr>
          <w:gridAfter w:val="1"/>
          <w:wAfter w:w="6" w:type="dxa"/>
          <w:trHeight w:val="62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C5C1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DA159" w14:textId="21BDBA2B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</w:t>
            </w:r>
            <w:r w:rsidR="00A95ADC">
              <w:rPr>
                <w:rFonts w:ascii="Times New Roman CYR" w:hAnsi="Times New Roman CYR" w:cs="Times New Roman CYR"/>
                <w:sz w:val="20"/>
              </w:rPr>
              <w:t>9</w:t>
            </w:r>
            <w:r>
              <w:rPr>
                <w:rFonts w:ascii="Times New Roman CYR" w:hAnsi="Times New Roman CYR" w:cs="Times New Roman CYR"/>
                <w:sz w:val="20"/>
              </w:rPr>
              <w:t> 407,64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A754" w14:textId="0E52CAC2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423 045,87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70CBE" w14:textId="7627F5ED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323 638.23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0BCF2" w14:textId="52775A96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325.6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D8DA4" w14:textId="201A7C25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443 200,36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FC4FC" w14:textId="50163D18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474 339,13</w:t>
            </w:r>
          </w:p>
        </w:tc>
      </w:tr>
      <w:tr w:rsidR="006B4DF8" w:rsidRPr="00F62E9C" w14:paraId="0EAD2ECC" w14:textId="77777777" w:rsidTr="00970DA1">
        <w:trPr>
          <w:gridAfter w:val="1"/>
          <w:wAfter w:w="6" w:type="dxa"/>
          <w:trHeight w:val="80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D939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1191" w14:textId="05E1E6C4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494 660,27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7CD5A" w14:textId="2AE59093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43 608,88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DE244" w14:textId="79002D72" w:rsidR="006B4DF8" w:rsidRPr="00137BFF" w:rsidRDefault="00137BFF" w:rsidP="00E27A9E">
            <w:pPr>
              <w:ind w:left="-108"/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-451 051.39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0E2C1D" w14:textId="75D8A268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8.8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F0D1C" w14:textId="253FE682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12 601,07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A3F8" w14:textId="41694E57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12 321,55</w:t>
            </w:r>
          </w:p>
        </w:tc>
      </w:tr>
      <w:tr w:rsidR="006B4DF8" w:rsidRPr="00F62E9C" w14:paraId="751F9E5B" w14:textId="77777777" w:rsidTr="00970DA1">
        <w:trPr>
          <w:gridAfter w:val="1"/>
          <w:wAfter w:w="6" w:type="dxa"/>
          <w:trHeight w:val="74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0973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C596C" w14:textId="62496642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639 447,58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F4B0A" w14:textId="4E56C6C5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662 219,36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BEB16D" w14:textId="46B9FF7E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22 771.78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96091" w14:textId="3165661F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103.6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A5678" w14:textId="6E73AC86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670 908,65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4117C" w14:textId="728FBD1B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663 559,12</w:t>
            </w:r>
          </w:p>
        </w:tc>
      </w:tr>
      <w:tr w:rsidR="006B4DF8" w:rsidRPr="00F62E9C" w14:paraId="23C8AD2B" w14:textId="77777777" w:rsidTr="00970DA1">
        <w:trPr>
          <w:gridAfter w:val="1"/>
          <w:wAfter w:w="6" w:type="dxa"/>
          <w:trHeight w:val="39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00DE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6D598" w14:textId="749B831F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87 594,58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D1516" w14:textId="65766B1C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40 082,58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EEA45" w14:textId="4C9836E3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-47 512.00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E4DE2" w14:textId="7C543199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lang w:val="en-US"/>
              </w:rPr>
              <w:t>45.8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E9178" w14:textId="49AF7D8C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1 760,60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F958B" w14:textId="40A75B01" w:rsidR="006B4DF8" w:rsidRPr="007E2ED7" w:rsidRDefault="006201B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1 760,60</w:t>
            </w:r>
          </w:p>
        </w:tc>
      </w:tr>
      <w:tr w:rsidR="006B4DF8" w:rsidRPr="00F62E9C" w14:paraId="5E321097" w14:textId="77777777" w:rsidTr="00970DA1">
        <w:trPr>
          <w:gridAfter w:val="1"/>
          <w:wAfter w:w="6" w:type="dxa"/>
          <w:trHeight w:val="47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1690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bCs/>
                <w:sz w:val="20"/>
              </w:rPr>
            </w:pPr>
            <w:r w:rsidRPr="00A90E40">
              <w:rPr>
                <w:rFonts w:ascii="Times New Roman CYR" w:hAnsi="Times New Roman CYR" w:cs="Times New Roman CYR"/>
                <w:bCs/>
                <w:sz w:val="20"/>
              </w:rPr>
              <w:t>Доходы бюджета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D02CF" w14:textId="22DC2BC2" w:rsidR="006B4DF8" w:rsidRPr="00232C1C" w:rsidRDefault="002A072D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</w:rPr>
              <w:t> 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55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3 579.20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19AFC" w14:textId="24F2C20E" w:rsidR="006B4DF8" w:rsidRPr="00954B79" w:rsidRDefault="002A072D" w:rsidP="00E27A9E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1 409 544,70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3A2F0" w14:textId="7990939E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-14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4 034.50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2ED8E1" w14:textId="42A866DE" w:rsidR="006B4DF8" w:rsidRPr="00137BFF" w:rsidRDefault="00137BFF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90.</w:t>
            </w:r>
            <w:r w:rsidR="00232C1C"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32E24" w14:textId="6EF0D586" w:rsidR="006B4DF8" w:rsidRPr="00954B79" w:rsidRDefault="002A072D" w:rsidP="00E27A9E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1 353 392,68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E0567" w14:textId="704545AB" w:rsidR="006B4DF8" w:rsidRPr="006172F8" w:rsidRDefault="002A072D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1 382 895,40</w:t>
            </w:r>
          </w:p>
        </w:tc>
      </w:tr>
    </w:tbl>
    <w:p w14:paraId="41B35855" w14:textId="77777777" w:rsidR="00384242" w:rsidRDefault="00384242"/>
    <w:sectPr w:rsidR="00384242" w:rsidSect="00A95ADC">
      <w:pgSz w:w="11906" w:h="16838"/>
      <w:pgMar w:top="142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5D"/>
    <w:rsid w:val="00000590"/>
    <w:rsid w:val="00015866"/>
    <w:rsid w:val="00017C7E"/>
    <w:rsid w:val="0009082F"/>
    <w:rsid w:val="000E3E4A"/>
    <w:rsid w:val="000E4A0F"/>
    <w:rsid w:val="00137BFF"/>
    <w:rsid w:val="00184E49"/>
    <w:rsid w:val="00191D9C"/>
    <w:rsid w:val="001A5D5A"/>
    <w:rsid w:val="001B603C"/>
    <w:rsid w:val="001D7454"/>
    <w:rsid w:val="001F7982"/>
    <w:rsid w:val="00232C1C"/>
    <w:rsid w:val="002369D5"/>
    <w:rsid w:val="00282875"/>
    <w:rsid w:val="002A0294"/>
    <w:rsid w:val="002A072D"/>
    <w:rsid w:val="002B2245"/>
    <w:rsid w:val="002C4294"/>
    <w:rsid w:val="002D7821"/>
    <w:rsid w:val="0037581E"/>
    <w:rsid w:val="00384242"/>
    <w:rsid w:val="003B13E2"/>
    <w:rsid w:val="003D0D80"/>
    <w:rsid w:val="003E4768"/>
    <w:rsid w:val="00421880"/>
    <w:rsid w:val="00445401"/>
    <w:rsid w:val="004460CD"/>
    <w:rsid w:val="0047359C"/>
    <w:rsid w:val="00494F20"/>
    <w:rsid w:val="004A7A3B"/>
    <w:rsid w:val="004C3764"/>
    <w:rsid w:val="004D048B"/>
    <w:rsid w:val="004E3EF5"/>
    <w:rsid w:val="004F34C8"/>
    <w:rsid w:val="005042A8"/>
    <w:rsid w:val="0051646A"/>
    <w:rsid w:val="005216F3"/>
    <w:rsid w:val="00530703"/>
    <w:rsid w:val="005701A6"/>
    <w:rsid w:val="00570712"/>
    <w:rsid w:val="00595069"/>
    <w:rsid w:val="005967CE"/>
    <w:rsid w:val="005A0CD0"/>
    <w:rsid w:val="005A3CBB"/>
    <w:rsid w:val="00605E22"/>
    <w:rsid w:val="006172F8"/>
    <w:rsid w:val="006201B7"/>
    <w:rsid w:val="0063663E"/>
    <w:rsid w:val="00641C00"/>
    <w:rsid w:val="0064548B"/>
    <w:rsid w:val="006614A3"/>
    <w:rsid w:val="00676FCD"/>
    <w:rsid w:val="006B4DF8"/>
    <w:rsid w:val="006E4D8A"/>
    <w:rsid w:val="006F6EDB"/>
    <w:rsid w:val="007641CD"/>
    <w:rsid w:val="00780A73"/>
    <w:rsid w:val="007922D5"/>
    <w:rsid w:val="007A1DE1"/>
    <w:rsid w:val="007A3E7A"/>
    <w:rsid w:val="007B6E1B"/>
    <w:rsid w:val="007E2ED7"/>
    <w:rsid w:val="00800861"/>
    <w:rsid w:val="0080101C"/>
    <w:rsid w:val="00813CE0"/>
    <w:rsid w:val="00830785"/>
    <w:rsid w:val="00833542"/>
    <w:rsid w:val="00835609"/>
    <w:rsid w:val="00865E73"/>
    <w:rsid w:val="008753AD"/>
    <w:rsid w:val="008A24D2"/>
    <w:rsid w:val="008A2C71"/>
    <w:rsid w:val="008C77A8"/>
    <w:rsid w:val="00926DCA"/>
    <w:rsid w:val="00954B79"/>
    <w:rsid w:val="00962F40"/>
    <w:rsid w:val="00970DA1"/>
    <w:rsid w:val="009713F8"/>
    <w:rsid w:val="009A1A54"/>
    <w:rsid w:val="009E6C76"/>
    <w:rsid w:val="00A55F0E"/>
    <w:rsid w:val="00A90E40"/>
    <w:rsid w:val="00A95ADC"/>
    <w:rsid w:val="00A97A3D"/>
    <w:rsid w:val="00AB67B1"/>
    <w:rsid w:val="00AC5929"/>
    <w:rsid w:val="00AD0A7F"/>
    <w:rsid w:val="00AD6ED6"/>
    <w:rsid w:val="00B057CA"/>
    <w:rsid w:val="00B07718"/>
    <w:rsid w:val="00B31191"/>
    <w:rsid w:val="00B421C9"/>
    <w:rsid w:val="00B64906"/>
    <w:rsid w:val="00C23CB8"/>
    <w:rsid w:val="00C50CE9"/>
    <w:rsid w:val="00C55CF1"/>
    <w:rsid w:val="00C7736A"/>
    <w:rsid w:val="00C81C30"/>
    <w:rsid w:val="00C97728"/>
    <w:rsid w:val="00CB216B"/>
    <w:rsid w:val="00CC6FB0"/>
    <w:rsid w:val="00D03036"/>
    <w:rsid w:val="00D1275D"/>
    <w:rsid w:val="00D4478C"/>
    <w:rsid w:val="00D5107C"/>
    <w:rsid w:val="00DA2DC7"/>
    <w:rsid w:val="00DA72DF"/>
    <w:rsid w:val="00DF22D8"/>
    <w:rsid w:val="00E12E1E"/>
    <w:rsid w:val="00E27A9E"/>
    <w:rsid w:val="00E31EF0"/>
    <w:rsid w:val="00E642C0"/>
    <w:rsid w:val="00E86A52"/>
    <w:rsid w:val="00EB5C53"/>
    <w:rsid w:val="00EE0C26"/>
    <w:rsid w:val="00EE32E8"/>
    <w:rsid w:val="00F16A6A"/>
    <w:rsid w:val="00F22029"/>
    <w:rsid w:val="00F6189D"/>
    <w:rsid w:val="00F62E9C"/>
    <w:rsid w:val="00F73C0D"/>
    <w:rsid w:val="00F806B4"/>
    <w:rsid w:val="00F8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CE4BB"/>
  <w15:docId w15:val="{8F51299B-7102-481F-8CF4-70B939DE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D8F1-0D46-4C1B-9EFF-A4C31D29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Александр Колесов</cp:lastModifiedBy>
  <cp:revision>5</cp:revision>
  <dcterms:created xsi:type="dcterms:W3CDTF">2023-11-20T07:12:00Z</dcterms:created>
  <dcterms:modified xsi:type="dcterms:W3CDTF">2023-12-07T07:58:00Z</dcterms:modified>
</cp:coreProperties>
</file>